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pod swoją matką, a począwszy od ósmego dnia mogą zyskać przychylność, jako ofiara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cielę, jagnię albo koźlę, to przez siedem dni będzie pozostawać przy matce. Od ósmego dnia można je ofiarować JAHWE jako wdzięczny dar i zyskać w ten sposób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wół, owca lub koza, to będzie przez siedem dni przy swej matce, a od ósmego dnia i dalej będzie przyjęte jako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albo owca, albo koza, gdy się urodzi, niech będzie siedem dni przy matce swojej, a dnia ósmego, i potem będzie przyjemne ku palonej ofierze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owca i koza, gdy się urodzą, siedm dni będą pod cyckiem matki swojej, a ósmego dnia i potym mogą być ofiarowane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ci się cielę, jagnię lub koźlę, to będzie ono przez siedem dni przy matce. Poczynając od ósmego dnia i dalej, będzie ono przyjęte jako dar spalany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przy swojej matce. Od ósmego dnia począwszy, będą przyjęte z upodobaniem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ci się cielę, jagnię lub koźlę, to będzie przez siedem dni przy matce. Dopiero od ósmego dnia może być przyjęte jako dar ofiarny spalany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urodzi się cielę, jagnię lub koźlę, przez siedem dni ma pozostać przy swojej matce. Od ósmego dnia może już być złożone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się urodzi cielę, baranek albo koźlę, przez siedem dni ma pozostawać przy swojej matce. Począwszy od ósmego dnia może być potem złożone jako dar spalony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byk, owca albo koza urodzone [są naturalnie], pozostaną z ich matką przez siedem dni, a od ósmego dnia mogą być przyjęte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народиться теля чи вівця чи козеня, і буде сім днів при матері, а осьмого дня і пізніше принесеться в дари,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cielę, jagnię, albo koźlę niech zostanie siedem dni przy swojej matce; zaś od ósmego dnia i potem może być przyjęte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urodzi się byk lub baranek, lub kozioł, to pozostanie pod swoją matką siedem dni, ale ósmego dnia i później będzie przyjęty z uznaniem jako dar ofiarny, jako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2024-06-02T06:37:05Z</dcterms:modified>
</cp:coreProperties>
</file>