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Izraela obozującego w porządku swoich plemion. Wtedy ogarnął go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podniósł swoje oczy, i zobaczył Izraela obozującego według swoich pokoleń. Wtedy Duch Boży 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Balaam oczy swe, obaczył Izraela mieszkającego według pokoleń swoich, i był nad nim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podnióswszy oczy ujźrzał Izraela w namieciech mieszkającego według pokolenia jego, i gdy napadł nań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podniósł oczy i zobaczył Izraela rozłożonego obozem według swoich pokoleń,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swoje oczy, ujrzał Izraela rozłożonego według swoich plemion. Wtedy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Balaam podniósł oczy i zobaczył Izraela obozującego według swych plemion, ogarnął go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Izraela rozłożonego obozem według swoich plemion. Wówczas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wzniósł oczy i zobaczył Izraela, rozłożonego według pokoleń, spoczął na nim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podniósł wzrok, [żeby spojrzeć nieprzychylnym okiem], ale gdy ujrzał, że Jisrael osiadł, według ich plemion, [przestrzegając skromności, ustawiwszy namioty tak, żeby nie zaglądać z jednego do drugiego] - spoczęło na nim natchnienie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підвівши свої очі, побачив Ізраїля розтаборованого за племенами. І божий дух був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podniósł swe oczy oraz zobaczył Israela, rozłożonego według swoich pokoleń. I przyszedł na niego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podniósł oczy i zobaczył Izraela obozującego według swoich plemion, spoczął na nim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2024-05-24T19:49:23Z</dcterms:modified>
</cp:coreProperties>
</file>