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zaś zaraz w nocy wyprawili Pawła i Sylasa do Berei,** gdzie po swym przybyciu chodzili do synagogi***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bracia* zaraz dla nocy** wysłali Pawła i Sylasa do Berei, którzy przybywszy do synagogi*** Judejczyków powracali.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bracia wyprawili Pawła i Sylasa do Berei. Ci natomiast, gdy tam przybyli, zaczęli uczęszczać do synagogi.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 nocy bracia wysłali Pawła i Sylasa do Berei. Kiedy tam przybyli, weszli do synagogi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wnet w nocy wysłali i Pawła, i Sylę do Berei; którzy tam przyszedłszy weszli do bóżnicy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wnet w nocy wyprawili Pawła i Sylę do Bereje. Którzy przyszedszy, weszli do bóżnice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 nocy bracia wysłali Pawła i Sylasa do Berei. Kiedy tam przybyli, poszli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zaś wyprawili zaraz w nocy Pawła i Sylasa do Berei; ci, gdy tam przybyli, udali się do synagogi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zaraz w nocy bracia wysłali Pawła i Sylasa do Berei. Kiedy tam przybyli, poszli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bracia wysłali Pawła i Sylasa do Berei. Kiedy tam przybyli, znów weszli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bracia natychmiast, w nocy, wysłali Pawła i Sylasa do Berei. Po przybyciu udali się tam do synagogi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bracia wysłali Pawła i Sylasa do Berei, a oni, gdy tam przyszli, znów udali się do synagogi żydowskiej.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jeszcze nocy bracia wysłali Pawła i Sylasa do Berei. Po przybyciu tam udali się oni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негайно відіслали вночі Павла та Силу до Вереї: прибувши, вони пішли до юдейської синагоги.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bracia zaraz, wśród nocy, wysłali Pawła i Sylasa do Berei. Zatem oni powstali i odjechali do bóżnicy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zapadła noc, bracia wyprawili Sza'ula i Silę do Berei. Gdy tylko przybyli, poszli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 nocy bracia wysłali Pawła i Sylasa do Berei, a oni, przybywszy tam, weszli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wierzący szybko wyprawili Pawła i Sylasa do Berei. Ci, jak zwykle, skierowali się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16:40&lt;/x&gt;; &lt;x&gt;510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Berea : 80 km na pd zach od Tesaloniki, niedaleko Pelli, w części Macedonii zwanej Emacją.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nocą.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2024-05-29T17:30:14Z</dcterms:modified>
</cp:coreProperties>
</file>