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w Słowie, powierzonym mi do głoszenia z rozkazu Boga, naszego Zbawcy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które zostało mi powierzone zgodnie z nakazem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swoje przez kazanie, które mi jest zwierzone według rozrządzenia zbawiciela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objawił czasów swoich słowo swe przez przepowiadanie, które mi jest zwierzone według rozkazania zbawiciela naszego,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swe słowo przez nauczanie powierzone mi z rozkazu Boga, Zbawiciela naszego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objawionego we właściwym czasie w Słowie zwiastowania, które zostało mi powierzone z rozkazu Boga,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powierzone mi zgodnie z poleceniem naszego Zbawiciela,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stosownych czasach objawił swoje słowo przez nauczanie, które zostało mi powierzone z nakazu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 właściwych porach objawiał swe słowo przez głoszenie, które [i] mnie zostało powierzone zgodnie z postanowieniem Boga, naszego Zbawiciela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właściwej chwili ogłosił przez Słowo orędzia, a nasz Zbawca powierzył mi zadanie głoszenia tego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we właściwym czasie objawił swoje słowo, którego głoszenie zostało mi powierzone z rozkazu naszego Zbawiciela, Boga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свого часу об'явив своє слово проповіддю, яка мені доручена була за наказом нашого Спасителя Бога,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ogłaszanie Jego Słowem; co zostało mi powierzone według nakazu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upowszechnił to swoje słowo we właściwym czasie poprzez zwiastowanie, które z rozkazu Boga, naszego Wyzwoliciela,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 czasach uznanych przez siebie za stosowne ujawnił swoje słowo w głoszeniu powierzonym mi z nakazu naszego Wybawcy,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ustalonym przez siebie czasie, Bóg—nasz Zbawiciel—objawił światu dobrą nowinę i zlecił mi głoszenie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2024-05-31T23:51:14Z</dcterms:modified>
</cp:coreProperties>
</file>