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ich głodnych rozpuścił do domów, opadną z sił po drodze, bo niektórzy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odprawię ich głodnych do domów,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je rozpuszczę głodne do domów ich, pomdleją na drodze; albowiem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 opuszczę głodne do domów ich, ustaną na drodze, bo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puszczę zgłodniałych do domu,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rozpuszczę ich głodnych do domów, ustaną w drodze; a przecież 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oddalę ich głodnych do domów, zasłabną w drodze, gdyż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ich puszczę do domu głodnych, w drodze opadną z sił; bo niektórzy z nich przybyli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głodnych ich odprawię do ich domów, osłabną w drodze. Niektórzy z nich przyszli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puszczę ich głodnych do domu, pomdleją w drodze, bo niektórzy przyszli tu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puszczę głodnych do domu, ustaną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відпущу їх голодними додому, пристануть у дорозі, бо деякі з них прийшли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rozwiązawszy uwolniłbym ich poszczących do domu ich, przez rozwiązanie będą wyczerpani w drodze; i jacyś z nich od w z miejsc o długiej odległości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ich odprawię głodnych do ich domu, pomdleją w drodze;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odeślę ich do domu o głodzie, zasłabną po drodze; niektórzy przybyli z bardzo daleka".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ich odesłał wyposzczonych do domów, mogliby w drodze ustać z wyczerpania. Przecież niektórzy z nich są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odejdą stąd głodni, mogą zasłabnąć w drodze do domu. Niektórzy przecież przyszli tu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2024-05-30T08:16:14Z</dcterms:modified>
</cp:coreProperties>
</file>