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by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(on) w Duchu* ** do świątyni*** i gdy rodzice wnosili Dziecko Jezus, by postąpić z Nim według zwyczaju Prawa,****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w Duchu do świątyni. I (gdy) (wprowadzali) rodzice dziecko, Jezusa, (by) uczynić według (zwyczaju) Prawa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(by)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Natchniony przez Ducha Symeon przyszedł do świątyni i gdy rodzice wnosili Jezusa,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świątyni. A gdy rodzice wnosili dziecko — Jezusa, aby postąpić z nim według zwyczaju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z natchnienia Ducha Świętego do kościoła; a gdy rodzice wnosili dzieciątko, Jezusa, aby uczynili według zwyczaju zakonnego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kościoła. A gdy wwodzili dzieciątko Jezusa rodzicy jego, aby za nie uczynili wedle zwyczaju zakonnego,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więc Ducha przyszedł do świątyni. A gdy Rodzice wnosili Dzieciątko Jezus,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 natchnienia Ducha do świątyni, a gdy rodzice wnosili dziecię Jezus, by wypełnić przepisy zakonu co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Ducha przyszedł więc do świątyni właśnie w chwili, gdy rodzice wnosili Dziecko Jezus, by postąpić zgodnie z przepisem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Kierowany przez Ducha przyszedł do świątyni, gdy rodzice wnosili małego Jezusa, by wypełnić odnoszące się do Niego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Ducha przyszedł wtedy na teren świątyni. Kiedy rodzice wnieśli Dzieciątko Jezus, aby uczynić z nim zgodnie ze zwyczajem nakazanym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Prowadzony przez Ducha przyszedł do świątyni w chwili, gdy rodzice przynieśli małego Jezusa, aby wypełnić wobec niego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Wiedziony Duchem przyszedł do świątyni, kiedy rodzice wnosili dziecię Jezus, aby wypełnić nakaz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його дух до храму. Коли батьки внесли немовля Ісуса, щоб зробити з ним за законним звичаєм,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tym duchu do świątyni. I w tym które skłonnymi wwieść uczyniło rodziców dziecko Iesusa, od tego które uczynić skłoniło ich w dół w uczynione zwyczajem od Przydzielonego obyczajowego prawa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sprawą Ducha przyszedł do Świątyni; a gdy rodzice wprowadzali dziecko Jezusa, by z nim uczynić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podpowiedzią Ducha udał się na teren Świątyni, a kiedy rodzice wnieśli dziecię Jeszuę, aby z Nim postąpić według wymagań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ducha przyszedł więc do świątyni; a gdy rodzice wnieśli dziecię, Jezusa, aby postąpić z nim według ustalonej zwyczajem praktyki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Symeon, kierowany przez Ducha, przyszedł do świątyni. Gdy więc rodzice przynieśli Jezusa, by zgodnie z Prawem poświęcić Go Panu,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przyprowadzony przez Ducha; (2) w natchnieniu.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6:8&lt;/x&gt;;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 dziedziniec kobiet.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2024-05-28T07:39:05Z</dcterms:modified>
</cp:coreProperties>
</file>