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Niech się wzmocnią wasze ręce,* (ręce) słuchających w tych dniach tych słów (pochodzących) z ust proroków, którzy (byli) w dniu,** gdy został posadowiony dom JAHWE Zastępów, przybytek – dla (jego) zbudowania!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Wzmocnijcie swe ręce — wy, którzy słuchaliście w tym czasie słów głoszonych przez proroków pamiętających ten dzień, w którym położono fundament domu JAHWE Zastępów, przybytku — i rozpoczęto budowę!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JAHWE zastępów: Niech się umocnią wasze ręce, wy, którzy słuchaliście w tych dniach słów z ust proroków, którzy byli w dniu,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założono fundament domu JAHWE zastępów, aby świątynia została odbudowana.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Niech się zmocnią ręce wasze, którzyście słuchali w tych dniach słów tych z ust proroków, którzy byli ode dnia, którego założony jest dom Pana zastępów, że kościół ma być dobudowany.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Niech się zmocnią ręce wasze, którzy słyszycie tych dni te mowy przez usta proroków, w dzień, którego założon jest dom JAHWE zastępów, aby zbudowano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Niech nabiorą siły wasze ręce, którzy w tych dniach słuchaliście słów, jakie prorocy głosili, gdy kładziono fundamenty domu Pana Zastępów, aby odbudować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Niech się wzmocnią wasze ręce, gdy w tych dniach słuchacie tych słów proroków, zwiastowanych od dnia, kiedy położono fundament pod budowę domu, świątyni Pana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Wzmocnijcie swoje ręce, wy, którzy w tych dniach słyszeliście słowa z ust proroków, gdy został położony fundament domu JAHWE Zastępów, by odbudować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Nie upadajcie na duchu, wy, którzy w tych dniach słuchacie słów, jakie prorocy głosili, gdy położono fundamenty pod budowę domu JAHWE Zastępów, aby budować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Nabierzcie otuchy, wy, którzy w tych dniach (to jest w dniu położenia fundamentów pod odbudowę Świątyni, Przybytku Jahwe Zastępów) słyszycie takie słowa z ust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Хай скріпляться ваші руки, (руки) тих, що чують в цих днях ці слова з уст пророків, від того дня в якому основано дім Господа Вседержителя, і від коли був збудований храм.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Pokrzepiajcie wasze ręce, wy, którzy w obecnych dniach, z ust proroków usłyszeliście te słowa; teraz, gdy został założony Dom WIEKUISTEGO, i ma być odbudowany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powiedział JAHWE Zastępów: ʼNiech wasze ręce będą silne – wy, którzy w tych dniach słyszycie te słowa z ust proroków, w dniu, w którym położono fundament domu JAHWE Zastępów, by zbudować świątynię.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15:1-7&lt;/x&gt;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520, a nie 536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2024-05-28T13:34:47Z</dcterms:modified>
</cp:coreProperties>
</file>