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Odchodząc zaś im kupić przyszedł oblubieniec i gotowe weszły z nim w wesela i zostały zamknięte drzwi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one odeszły kupić, przyszedł pan młody* i te, które były gotowe,** weszły z Nim na wesele*** i drzwi zostały zamknięte.****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odeszły) zaś (one) kupić, przyszedł pan młody i gotowe weszły z nim w wesele, i zamknięte zostały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Odchodząc zaś im kupić przyszedł oblubieniec i gotowe weszły z nim w wesela i zostały zamknięte drzwi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udały się na zakupy, zjawił się pan młody. Panny, które były gotowe, weszły z nim na wesele. I drzwi zostały zamknięte.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odeszły kupić, nadszedł oblubieniec. Te, które były gotowe, weszły z nim na wesele i zamknięto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odeszły kupować, przyszedł oblubieniec; a te, które były gotowe, weszły z nim na wesele; i zamknione są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szły kupować, przyszedł oblubieniec. A które były gotowe, weszły z nim na gody i zamknione są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szły kupić, nadszedł pan młody. Te, które były gotowe, weszły z nim na ucztę weselną, i drzwi zamknięto.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one odeszły kupować, nadszedł oblubieniec i te, które były gotowe, weszły z nim na wesele i zamknięto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odeszły kupić, nadszedł pan młody. Te, które były gotowe, weszły z nim na wesele i drzwi zostały zamknięte.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odeszły, przybył pan młody. Te, które były przygotowane, weszły z nim na wesele i drzwi zamknięto.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poszły kupować, przybył pan młody i te gotowe weszły z nim na wesele. Drzwi zostały zamknięte.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Pobiegły więc po oliwę, a wtedy nadszedł pan młody i te, które były przygotowane, poszły z nim na wesele. Drzwi zostały zamknięte.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tamte poszły kupować, nadszedł pan młody i te, które były gotowe, weszły razem z nim na wesele. A drzwi zamknięto.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вони пішли купувати, прийшов молодий, і ті, що були готові, пішли з ним на весілля і замкнули двері.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odchodzących zaś ich kupić, przyszedł ten oblubieniec, i te przygotowane weszły wspólnie z nim do obchodów ślubnych, i zamknięte na klucz zostały drzwi.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one odeszły nabyć, przyszedł oblubieniec; a gotowe weszły z nim na wesele, i drzwi zostały zamknięte.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one odchodziły, aby kupić, przyszedł pan młody. Te, które były gotowe, poszły z nim na wesele, a drzwi zamknięto.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poszły kupić, oblubieniec przybył i dziewice, które były gotowe. weszły z nim na ucztę weselną; i zamknięto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poszły to zrobić, przybył pan młody. Te, które były gotowe, weszły z nim na przyjęcie weselne—a drzwi zamknięto.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24:44&lt;/x&gt;; &lt;x&gt;680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22:4&lt;/x&gt;; &lt;x&gt;730 19:7&lt;/x&gt;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13:25-27&lt;/x&gt;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2024-05-28T22:55:05Z</dcterms:modified>
</cp:coreProperties>
</file>