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 z dalekiej ziemi, od krańców nieba – JAHWE i narzędzia Jego gniewu, by zniszczyć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 z dalekiej ziemi, z najdalszych krańców nieba — JAHWE i narzędzia Jego gniewu, by zniszczyć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Przybywają z dalekiej ziemi, z krańców nieba, JAHWE i narzędzia jego zapalczywości, aby spustoszyć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 z ziemi dalekiej, od kończyn niebios, mianowicie Pan i naczynia popędliwości jego, aby zburzył wszystkę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przychodzącemu z ziemie dalekiej, z kończyn nieba, JAHWE i naczynia zapalczywości jego, aby zburzył wszytkę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z dalekiej ziemi, od granic nieboskłonu, Pan i narzędzia Jego gniewu, aby spustoszyć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 z dalekiej ziemi, od krańców nieba, Pan i narzędzia jego grozy, aby zniszczyć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i narzędzia Jego gniewu przychodzą z dalekiej ziemi, z krańców nieba, aby zniszczyć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Przybywają z dalekiej ziemi, z krańców horyzontu: JAHWE i narzędzia Jego oburzenia, aby spustoszyć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z dalekiej krainy, z krańców horyzontu: To Jahwe i Jego gniewu narzędzia, by całą ziemię spustoszyć.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прийти з землі здалека від кінця основи неба, Господь й озброєні до його бою, щоб знищити вселенну.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Nadciągają z dalekiej ziemi, z krańca nieba, WIEKUISTY i Jego narzędzia grozy, by zburzyć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z dalekiej krainy, z krańca niebios, JAHWE i oręż jego potępienia, by zniszczyć całą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2024-06-01T11:14:14Z</dcterms:modified>
</cp:coreProperties>
</file>