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anioł Pana i położył trupem w obozie asyryjskim sto osiemdziesiąt pięć tysięcy ludzi. Gdy wstali wcześnie rano, zobaczyli, że wszyscy oni są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Anioł JAHWE i zabił w obozie Asyrii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Anioł Pański, i pobił w obozie Assyryjskim sto ośmdziesiąt, i pięć tysięcy; a gdy wstali bardzo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 PANSKI, i pobił w oboziech Assyryjskich sto ośmdziesiąt i pięć tysięcy. I wstali rano, a oto wszyscy trupowie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[Tejże nocy] wyszedł anioł Pański i wybił w obozie Asyryjczyków sto osiemdziesiąt pięć tysięcy. I oto rano, gdy trzeba było wstawać, wszyscy oni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pozbawił życia w obozie asyryjskim sto osiemdziesiąt pięć tysięcy mężów. Oto następnego dnia rano wszyscy byli nie żywi, same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anioł JAHWE i zabił w obozie asyryjskim sto osiemdziesiąt pięć tysięcy ludzi. Mieli wstać rano, a oto wszyscy byli już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 JAHWE i 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anioł Jahwe i poraził w obozie asyryjskim sto osiemdziesiąt pięć tysięcy [ludzi]. Kiedy rano wstawano, oto oni wszyscy byli martwymi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господний ангел і вигубив в ассирійському обозі сто вісімдесять пять тисяч, і вставши вранці знайшли всі тіла мертвими.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anioł WIEKUISTEGO i poraził w obozie Aszuru sto osiemdziesiąt pięć tysięcy. A kiedy z rana wstali, oto wszystkie trupy leżały martwe.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JAHWE, i zabił w obozie Asyryjczyków sto osiemdziesiąt pięć tysięcy. Kiedy ludzie wstali wczesnym rankiem, oto ci wszyscy byli martwymi ciałami,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2024-06-03T09:53:28Z</dcterms:modified>
</cp:coreProperties>
</file>