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jednak sprawę przed Tym,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dadzą liczbą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dadzą liczbę temu, który gotów jest sądzić żywe i 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Rozliczą się oni przed Tym,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przed Tym, który będzie sądził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Rozliczać się jednak będą przed Tym, który już jest gotowy do osądzenia żywych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 to pociągnięci do odpowiedzialności przed tym, który już przygotował sąd nad żywymi i umarłymi.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(już)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дадуть відповідь тому, хто готовий судити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rachunek Temu, co jest gotowy osądzić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musieli zdać sprawę Temu,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zdadzą jednak sprawę temu,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jednak za to wszystko przed Bogiem, który osądzi żywych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2024-06-02T02:49:36Z</dcterms:modified>
</cp:coreProperties>
</file>