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zaś biada kobietom w ciąży* i karmiącym.**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tym czasie kobietom w ciąży i karmiącym matkom.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tych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biada brzemiennym i piersiami karmiącym w one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 i karmiącym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też kobietom brzemiennym i karmiącym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te dni kobietom w ciąży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вагітним і тим, що годують грудьми в ті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zaś tym żeńskim w brzuchu mającym i dającym ssać w owych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brzemiennym i ssącym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straszliwy będzie to czas dla ciężarnych kobiet i karmiących matek!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ciąży, ἐν  γαστρὶ  ἐχούσαις, idiom: w brzuchu mającym.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2024-05-21T04:19:53Z</dcterms:modified>
</cp:coreProperties>
</file>