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przed tobą* nie ostoi po wszystkie dni twojego życia. Jak byłem z Mojżeszem, tak będę z tobą. Nie porzucę cię ani cię nie opuszczę!**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przed tobą nie ostoi, po wszystkie dni twojego życia. Jak byłem z Mojżeszem, tak będę z tobą. Nie porzucę cię ani cię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nie ostoi się przed tobą po wszystkie dni twego życia; jak byłem z Mojżeszem,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z tobą. Nie porzucę cię ani cię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ostoi się nikt przed tobą po wszystkie dni żywota twego; jakom był z Mojżeszem, tak będę z tobą, nie odstąpię cię, ani cię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się wam sprzeciwić nie będzie mógł po wszytkie dni żywota twego: jakom był z Mojżeszem, tak będę z tobą; nie opuszczę cię ani cię odstąpię.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nie ostoi przed tobą przez wszystkie dni twego życia. Jak byłem z Mojżeszem, tak będę z tobą, nie opuszczę cię ani nie porzucę.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przed tobą się nie ostoi, dopóki żyć będziesz; jak byłem z Mojżeszem, tak będę z tobą, nie odstąpię cię ani cię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ostoi się nikt wobec ciebie przez wszystkie dni twojego życia. Jak byłem z Mojżeszem, tak będę z tobą, nie porzucę cię ani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nie ostoi przed tobą przez całe twoje życie. Jak byłem z Mojżeszem, tak będę z tobą, nie zostawię cię ani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nie ostoi przed tobą po wszystkie dni twego życia. Jak byłem z Mojżeszem, tak i z tobą będę; nie odstąpię od ciebie ani cię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встоїться перед вами чоловік всі дні твого життя, і так як Я був з Мойсеєм, так буду Я і з тобою і не покину тебе, ані не погорджу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przed tobą nie utrzyma, po wszystkie dni twego życia. Jak byłem z Mojżeszem – tak będę z tobą; nie odstąpię cię, ani cię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przed tobą nie ostoi przez wszystkie dni twego życia. Jak pokazałem, że jestem z Mojżeszem, tak pokażę, że jestem z tobą. Nie porzucę cię ani nie opuszczę cię całkowicie.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wami G Vg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31:6-7&lt;/x&gt;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2024-05-15T09:35:29Z</dcterms:modified>
</cp:coreProperties>
</file>