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nie poznać drogi sprawiedliwości niż — po jej poznaniu —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aniżeli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 im było lepiej, nie uznać drogi sprawiedliwości, niżeli poznawszy ją, odwrócić się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Boby im lepiej było nie uznać drogi sprawiedliwości, niżli poznawszy, wrócić się nazad od podanego im rozkazania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znać drogi sprawiedliwości, aniżeli poznawszy ją, odwrócić się od podanego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poznawszy ją, odwrócić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nich, aby nie poznali drogi sprawiedliwości niż po jej poznaniu odwrócili się od przekazanego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im było w ogóle nie znać drogi uczciwego życia, niż najpierw poznać, a potem odrzucić powierzone im święte przykazanie!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lepiej by dla nich było nie poznać drogi sprawiedliwości, niż poznawszy ją, odwrócić się od podanego im świętego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byłoby dla nich w ogóle nie znać zasad uczciwego życia, aniżeli najpierw poznać, a potem odrzucić te święte, dane im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bowiem było dla nich nie poznać drogi sprawiedliwości, niż poznawszy ją - odwrócić się od świętych przykazań, które im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їм було не пізнати дороги праведності, ніж пізнавши, відвернутися від переданої їм святої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 im było nie uznać drogi sprawiedliwości, niż uznać i się odwrócić od przekazanego im,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 dla nich było, gdyby nie poznali Drogi sprawiedliwości, niż poznawszy w pełni, odwrócili się od przekazanego im świętego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byłoby dla nich nie poznać dokładnie ścieżki prawości, niż dokładnie ją poznawszy, odwrócić się od 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żeby nigdy nie usłyszał o Bożej drodze, niż żeby—poznawszy ją—odwrócił się od świętych Bożych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2024-05-15T09:20:26Z</dcterms:modified>
</cp:coreProperties>
</file>