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zobaczyłem Go, upadłem do ― stóp Jego jak martwy, i położył ― prawą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[rękę]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na mnie mówiąc: Nie bój się, JA JESTEM ― pierwszy i ― 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do Jego stóp jak martwy.* ** A (On) położył na mnie swoją prawicę*** i powiedział: Przestań się bać;**** ***** Ja jestem****** Pierwszy i Ostatni,*******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[*Oglądanie chwały Bożej jest niebezpieczne dla człowieka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33:1720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][****Lub: Nie bój się, μὴ φοβου.][*****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14:27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][******Ja jestem, ἐγώ εἰμι : 53 razy w NP,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48:12 określenie to odnosi się do Boga!][********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ujrzałem go, padłem do stóp jego jak martwy. I położył prawicę jego na mnie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się.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Mu do stóp jak martwy. Ale On położył na mnie swoją prawą rękę i powiedział: Nie bój się, Ja jestem Pierwszy i Ostatni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do jego stóp jak martwy i położył na mnie swą prawą rękę, mówiąc mi: Nie bój się! Ja jestem pierwszy i ostatni;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gdym go ujrzał, upadłem do nóg jego jako martwy. I włożył prawą rękę swoję na mię, mówiąc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się! Jam jest on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go ujźrzał, upadłem do nóg jego jako martwy. I włożył prawą rękę swoję na mię, mówiąc: Nie bój się: Jam jest pierwszy i ostateczny,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ujrzałem, do stóp Jego padłem jak martwy, a On położył na mnie prawą rękę, mówiąc: Przestań się lękać!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Toteż gdy go ujrzałem, padłem do nóg jego jakby umarły. On zaś położył na mnie swoją prawicę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lękaj się,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ujrzałem, upadłem do Jego stóp jak martwy. On zaś położył na mnie swoją prawą rękę i powiedział: Nie bój się!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jak martwy do Jego stóp. On jednak położył na mnie swoją prawą rękę i powiedział: „Nie bój się!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zobaczyłem, padłem jak martwy u Jego stóp. Wtedy na mnie położył swoją prawicę,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bój się.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gdym ujźrzał go, przypadłem do nóg jego jako martwy; i włożył prawą swoję rękę na mię, mówiąc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się! Jam jest pierwszy i ostateczny,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Kiedym Go ujrzał, upadłem do Jego stóp jak martwy, a On położył na mnie prawą rękę, mówiąc: ʼPrzestań się lękać!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коли я його побачив, то впав йому до ніг наче мертвий. А він поклав свою правицю на мене та й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бійся. Я перший і останній,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go ujrzałem, upadłem do jego nóg jak martwy. I nałożył na mnie swoją prawą rękę, mówiąc: Nie bój się;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u Jego stóp jak martwy. Położył na mnie swą prawicę i rzekł: "Nie bój się!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ujrzałem, upadłem u jego stóp jak martwy. On zaś położył na mnie swą prawicę i rzekł: ”Nie bój się.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jak martwy u Jego stóp. Ale On dotknął mnie swoją prawą ręką i rzekł: —Nie bój się! Jestem Pierwszy i Ostatni.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2024-05-21T07:24:14Z</dcterms:modified>
</cp:coreProperties>
</file>