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Noego,* tak będzie z przyjściem Syna Człowieczego.**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dni Noego,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zaś dni Noego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poprzedzających przyjście Syna Człowieczego będzie jak wtedy, gdy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jako było za dni Noego, tak będzie i 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za dni Noego, tak będzie i przyszcie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było za dni Noego, takie będzie przyjście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było za dni Noego, tak będzie z przyjściem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przybyciem Syna Człowieczego będzie podobnie, jak było za dni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jak za dni Noego, tak będzie przy pojawieniu się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się działo w czasach Noego, stanie się, gdy Syn Człowieczy znów się pojawi.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nadejściem Syna Człowieczego będzie tak jak za czasów Noego.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так, як було за днів Ноя, так буде й за приходу Сина Людського.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bowiem te dni Noego, w ten właśnie sposób będzie to bycie obok-przeciw tego syna tego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przyszły dni Noego, takie będzie i przyjście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przyjście Syna Człowieczego będzie takie, jak było za dni Noacha.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były dni Noego, taka też będzie obecność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mojego przybycia będzie podobny do czasów Noego.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2024-05-20T07:45:15Z</dcterms:modified>
</cp:coreProperties>
</file>