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bowiem drogo oddajcie chwałę właśnie Bogu w ciele waszym i w duchu waszym które jest są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bowiem zostaliście kupieni.* Chwalcie zatem Boga** w waszym ciele.***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kupieni bowiem (za cenę) szacunku, oddajcie chwałę więc Bogu w ciele waszym*.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bowiem drogo oddajcie chwałę właśnie Bogu w ciele waszym i w duchu waszym które jest (są)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 ogromną cenę zostaliście kupieni. Chwalcie zatem Boga w waszym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bowiem zostaliście kupieni. Wysławiajcie więc Boga w waszym ciele i w waszym duchu, które należą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drogo kupieni. Wysławiajcież tedy Boga w ciele waszym i w duchu waszym, które są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kupieni zapłatą wielką. Chwalcież i noście Boga w ciele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[wielką] bowiem cenę zostaliście nabyci. Chwalcie więc Boga w waszym 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Drogoście bowiem kupieni. Wysławiajcie tedy Boga w ciele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bowiem nabyci za wielką cenę. Chwalcie więc Boga w waszym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wykupił was za wielką cenę. Oddajcie więc Bogu chwałę w waszym 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kupieni za opłatą. A zatem otoczcie chwałą Boga w waszym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wykupił was i to za jaką cenę! Niechże więc i wasze ciało bierze udział w uwielbianiu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nabył was na własność za wielką cenę. Niech więc ciała wasze chwalą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за ціну куплені. Отож прославляйте Бога в ваших тілах, [і в ваших душах, які є Божі].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zostaliście kupieni dla szacunku; zatem wynoście Boga w waszym ciele i w waszym duchu, które są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zostaliście kupieni za pewną cenę. Więc używajcie swych ciał, aby uwielbić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zostaliście kupieni za określoną cenę. wychwalajcie więc Boga w ciele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za wysoką cenę! Niech więc wasze ciała przynoszą chwałę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17:1&lt;/x&gt;; &lt;x&gt;530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12:1&lt;/x&gt;; &lt;x&gt;570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"waszym": "waszym i w duchu waszym"; "waszym i w duchu waszym, które są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2024-05-15T12:38:15Z</dcterms:modified>
</cp:coreProperties>
</file>