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trupy tego ludu żerem dla ptactwa i dzikich zwierząt —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trupy tego ludu będą pokarmem dla ptactwa na niebie i zwierząt na ziemi, a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ludu tego pokarmem ptastwu niebieskiemu, i zwierzowi ziemskiemu, a nie będzie, ktoby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ścierw ludu tego pokarmem ptastwu powietrznemu i zwierzowi ziemskiemu, a nie będzie, kto 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podniebnych ptaków drapieżnych i dzikich zwierząt na ziemi, których nikt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będą żerem dla ptactwa niebieskiego i dla zwierząt na ziemi;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dla ptactwa podniebnego i dzikich zwierząt. Nikt nie będzie ich przepędzał.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będą żerem ptactwa powietrznego i dzikich zwierząt, których nie będzie miał kto odpędzić.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staną się pastwą ptactwa przestworzy i zwierząt tej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tego ludu pójdą na żer ptactwu nieba, zwierzętom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staną się żerem dla latających stworzeń niebios i dla zwierząt ziemi, a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2024-05-19T00:53:18Z</dcterms:modified>
</cp:coreProperties>
</file>