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Bóg Daniela łasce i miłosierdziu przed obliczem przełożonego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sprawił, że przełożony służby dworskiej odniósł się do niego łaskawie i ze zrozumieniem.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zjednał Danielowi łaskę i miłość przełożonego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zjednał Bóg Danijelowi łaskę i miłość przed obliczem przełożonego nad komornikami.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Bóg Danielowi łaskę i miłosierdzie przed obliczem Przełożonego 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Daniela przychylnością i miłosierdziem nadzorcy służby dworskiej.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zjednał Danielowi łaskę i miłosierdzie przełożonego nad sługami dworskimi.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zjednał Danielowi przychylność i życzliwość przełożonego służby dworskiej.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zjednał Danielowi łaskę i miłość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sprawił, że Daniel znalazł życzliwość i zrozumienie u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Даниїлові милосердя і ласку перед начальником евнухів.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zjednał Danielowi łaskę i wnętrze przełożonego nad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prawdziwy Bóg dał Danielowi znaleźć lojalną życzliwość i miłosierdzie w oczach głównego dworzanina.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2024-05-15T15:11:19Z</dcterms:modified>
</cp:coreProperties>
</file>