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jego miasta, starsi i możni, mieszkający w jego mieście, postąpili tak, jak im poleciła Izebel, jak napisała w listach, które do nich przysłała.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ważniejsi, mieszkający w tym samym mieście, co Nabot, postąpili zgodnie z poleceniem Izebel. Zrobili dokładnie tak, jak napisała w listach.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mężczyźni tego miasta, mianowicie starsi i dostojnicy mieszkający w jego mieście, uczynili tak, jak im poleciła Jezabel, zgodnie z tym,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mężowie onego miasta starsi i przedniejsi, którzy mieszkali w onem mieście jego, jako była wskazała do nich Jezabela, według tego, jako napisano było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mieszczanie jego starszy i przedni, którzy mieszkali z nim w mieście, jako im rozkazała była Jezabel, i jako było napisano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współobywatele, starsi oraz dostojnicy mieszkający w mieście zrobili, jak im Izebel poleciła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jego miasta, mianowicie starszyzna i przedniejsi obywatele, którzy mieszkali w jego mieście, uczynili według rozkazu Izebel, zawartego w listach, które ona przysłała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miasta, starszyzna i dostojnicy, którzy mieszkali w jego mieście, postąpili tak, jak im poleciła Izebel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dostojnicy, mieszkający w jego mieście, postąpili według zaleceń przekazanych im w listach, które Izebel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znakomici mieszkańcy miasta, jego współobywatele, wykonali to, co im poleciła Jezabel, według brzmienia listów,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Ізраїля і сказав: Досить. Хай зігнений не хвалиться, так як простий.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mężowie jego miasta – starsi oraz przedniejsi, którzy mieszkali w jego mieście – uczynili tak, jak im poleciła Izebel; jak było napisane w liście, który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z jego miasta, starsi i dostojnicy mieszkający w jego mieście, uczynili tak, jak im posłała Jezebel, tak, jak było napisane w listach, które do nich posłała.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2024-04-27T19:11:05Z</dcterms:modified>
</cp:coreProperties>
</file>