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naradzie, Amazjasz, król Judy, wysłał do Joasza, syna Jehoachaza, syna Jehu, króla Izraela, takie wyzwanie: Chodź, spójrzmy sobie w twarze.*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naradzie, Amazjasz, król Judy, wysłał do Jehoasza, syna Jehoachaza, syna Jehu, króla Izraela, takie oto wyzwanie: Wyrusz, zmierzmy się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Amazjasz, król Judy, naradził się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Joasza, syna Jehoachaza, syna Jehu, króla Izraela, ze słowami: Przyjdź i spójrzmy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naradziwszy się Amazyjasz, król Judzki, posłał do Joaza, syna Joachaza, syna Jehu, króla Izraelskiego, mówiąc: Pójdź, a wejrzymy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tedy, król Juda, wziąwszy przed się barzo złą radę, posłał do Joasa, syna Joachaza, syna Jehu, króla Izraelskiego, mówiąc: Przyjedź, ujźrzymy się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król judzki, naradził się i wysłał posłów do Joasza, syna Joachaza, syna Jehu, króla izraelskiego, ze słowami: Przyjdź, a zmierzymy się zbrojnie!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Amasjasz, król judzki, naradziwszy się wysłał do Joasza, syna Jehoachaza, a wnuka Jehu, króla izraelskiego, takie wezwanie: Nuże, zmierzmy się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naradził się Amazjasz, król Judy, i wysłał do Joasza, syna Jehoachaza, syna Jehu, króla Izraela, wiadomość: Chodź, zmierzymy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opinii swoich doradców Amazjasz, król judzki, wysłał posłów do króla Izraela Joasza, syna Joachaza, a wnuka Jehu, z wezwaniem: „Stań do walki! Zmierzmy się ze sobą!”.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wyprawił Amazjasz, król judzki, [posłów] do Joasa, syna Joachaza, syna Jehu, króla izraelskiego, i kazał mu powiedzieć: - Przyjdź i spójrzmy sobie w twarze!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зробив раду і післав до Йоаса сина Йоахаза сина Ія царя Ізраїля, кажучи: Ходи побачимося 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Amacjasz, król Judy się naradził i posłał do Joasza, syna Jehoachaza, syna Jehu, króla Israela, mówiąc: Przyjedź, a popatrzymy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Amacjasz, król Judy, zasięgnął rady i posłał do Jehoasza, syna Jehoachaza, syna Jehu, króla izraelskiego, mówiąc: ”Chodź! Spójrzmy sobie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2024-05-07T23:20:14Z</dcterms:modified>
</cp:coreProperties>
</file>