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On sercem i potężny siłą;* któż Mu się oprze i wyjdzie cało?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sercem i potężny siłą. Któż mógłby Mu się oprzeć i wyjść z tego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potężną siłę. Kto mu się sprzeciwił i powodziło mu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sercem, i mocny siłą; któż użył pokoju, stawiwszy się mu upornie?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 i mocny siłą: kto się mu sprzeciwił, a miał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mądry, a potężny mocą. Któż Mu się sprzeciwi, a 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wielką moc; któż mu się oprze i wyjdzie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i potężny. Czy ktoś, sprzeciwiając się Mu, będzie szczęśliwy?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mądry i potężny w mocy, któż Mu się sprzeciwi i pozostanie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mądre i siła potężna, kto zdoła Mu się przeciwstawić i ocalić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мудрий умом, сильний і великий. Хто твердо ставши перед Ним остався?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jest wszechmądrej myśli oraz przemożnej potęgi. Kto kiedy Mu się sprzeciwił, a potem wyszedł nietknięty?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mądry jest sercem i silny mocą. Któż może być wobec niego uparty, a nie ponieść 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2024-04-29T20:20:33Z</dcterms:modified>
</cp:coreProperties>
</file>