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spichlerze* będą pełne Płodów wszelkiego rodzaju, Nasze owce będą rodzić tysiące, dziesiątki tysięcy na naszych polach!**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 będą pełne Plonów wszelkiego rodzaju, Nasze owce będą rodzić tysiące, dziesiątki tysięcy na naszych łąkach!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spichlerze były pełne, obficie zaopatrzone we wszystko, nasze stada rodziły tysiące i dziesięć tysięcy w naszych zagrodach;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Szpiżarnie nasze pełne niech wydawają wszelakie potrzeby; trzody nasze niech rodzą tysiące, niech rodzą dziesięć tysięcy w oborach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Spiżarnie ich pełne, jedno po drugim wydające. Owce ich płodne, wielkimi trzodami wychodzące,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pełne będą nasze spichlerze, zasobne we wszelkie plony. Niech trzody nasze po tysiąckroć płodne na polach naszych mnożą się tysiącami;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niech będą pełne, Zaopatrzone we wszelkie płody. Owce nasze niech rodzą tysiące, Niech rodzą dziesięć tysięcy na naszych polach!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spichlerze niech będą pełne plonów wszelkiego rodzaju. Niech tysiąckrotnie się mnożą nasze stada, niech się na naszych pastwiskach pasą dziesiątki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niechaj się napełnią i obfitują we wszystko. Nasze płodne owce niech mnożą się w 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spichrze będą pełne, obfitujące we wszelkie płody, niech trzody nasze mnożą się nam w tysiące, w tysiące tysięcy na naszych pastwiskach;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Твоє царство - царство всіх віків, і твоє володіння в усякім роді і роді Вірний Господь у своїх словах і праведний в усіх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stodoły były pełne i starczyło od zbioru do zbioru; a na naszych błoniach nasze trzody, w tysiącach i wydające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spichlerze nasze pełne, dostarczają produktów jednego rodzaju po drugim, trzody nasze mnożą się w tysiące, dziesięć tysięcy z jednej, na naszych ulicach,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spichlerze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26:4-5&lt;/x&gt;; &lt;x&gt;50 8:13-14&lt;/x&gt;; &lt;x&gt;50 28:12&lt;/x&gt;; &lt;x&gt;330 34:27&lt;/x&gt;; &lt;x&gt;490 12:16-21&lt;/x&gt;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2024-04-28T20:48:15Z</dcterms:modified>
</cp:coreProperties>
</file>