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czterdzieści sześć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2024-05-08T05:00:38Z</dcterms:modified>
</cp:coreProperties>
</file>