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jeździec i ostrze miecza,* i błysk oszczepu! Mnóstwo przebitego,** masa trupów, nie ma końca zwłokom*** – potykają**** się o ich zwłoki.*****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jeździec i ostrze miecza, i pobłyskuje oszczep! Mnóstwo pobitych, zwały trupów, nie ma końca zwłokom — potykają się o martwe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dobywa błyszczący miecz i lśniący oszczep. Mnóstwo rannych i tak wielka ilość trupów, że nie można ich zliczyć; potykają się o 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Jezdny dobędzie błyszczącego miecza swego, i lśniącego oszczepa; tam będzie wiele pobitych i wielkie gromady trupów, tak, że nie będzie liczby trupów, a przez ciała pobitych walić się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miecza błyskającego, i oszczepa lśniącego, i mnóstwa pobitego, i upadku ciężkiego: i nie masz końca trupów, i lęgą na ciałach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Jeźdźcy szturmujący, i połysk mieczy, i lśnienie oszczepów. I mnóstwo poległych, i moc trupów, i martwych ciał bez liku, tak że o zwłoki ich się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Rumaki stają dęba, iskrzą się miecze, lśnią dzidy, jest wielu zabitych, dużo trupów, bezkresna ilość zwłok, potykają się o 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Jeźdźcy w natarciu, lśnią miecze i błyszczą włócznie! Mnóstwo poległych i stosy trupów, martwych ciał bez liku, każdy potyka się o 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Nacierają jeźdźcy, połyskują miecze, błyskają oszczepy! Jest wielu rannych i mnóstwo poległych. Niezliczone trupy, o które się potykają!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Nacierający jeźdźcy, połysk mieczów, błysk oszczepów! Mnóstwo rannych, moc poległych, niezliczona ilość trupów! Potykają się o 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вершника, що йде, і блищачого меча і блискучої зброї і множество побитих і падіння тягару. І не було кінця її народам, і знеможуть їхніми тілами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Jeźdźcy, którzy szturmują; skrzące się miecze i lśniące oszczepy! Mnóstwo poległych, wiele trupów i nie ma końca zwłokom, tak, że się potykają o 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na koniu i płomień miecza, i błyskawica włóczni, i mnóstwo zabitych, i wielka masa trupów a zwłokom nie ma końca. Potykają się wśród zwłok;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ostrze miecza : lub płomienie ognia, &lt;x&gt;410 3:3&lt;/x&gt;L. Wkracza jeździec, połysk i błysk oszczepu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przebitego : zranionego  (?)  8HevXIIgr, zranionych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końca zwłokom : i nie było końca narodom jej, i osłabną w swoich ciałach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potykają się : będą się potykać o zwłoki BHS; nie ma końca zwłokom, i potykają się, i ich zwłoki 4QpNah.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ich zwłoki : BHS: zwłoki.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2024-04-28T12:14:38Z</dcterms:modified>
</cp:coreProperties>
</file>