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więc przychodniów, bo (sami)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zatem cudzoziemców, szczególnie że sami, w ziemi egipskiej, byliście cudzoziemcami.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Miłujcie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przybysza, bo sami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Miłujcież tedy i wy przychodnia; boście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miłujcie przychodnie, boście i sami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miłujcie przybysza, bo sami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miłujcie obcego przybysza, gdyż sami byliście obcymi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kochali przybysza, gdyż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kochajcie cudzoziemca, bo sami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miłujcie zatem cudzoziemców, bo sami byliście cudzoziemcami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[Także wy] będziecie kochać konwertytów, bo byliście przybyszami w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полюбите приходька, бо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miłujcie cudzoziemca,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miłujcie osiadłego przybysza, sami bowiem byliście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15:15&lt;/x&gt;; &lt;x&gt;50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2024-05-19T00:55:19Z</dcterms:modified>
</cp:coreProperties>
</file>