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krwi nie będziecie* spożywali, wylejecie ją na ziemię – jak wodę.**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krwi nie będziecie spożywać. Wylejecie ją na ziemię —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krwi nie będziecie spożywać; wylejecie ją na ziemię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Krwi tylko jeść nie będziecie, na ziemię wylejecie ją, jako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jedzenia tylko krwie, którą na ziemię jako wodę wylejesz.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od krwi będziesz się wstrzymywał, wylejesz ją jak wodę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krwi nie będziecie jeść, wylejecie ją na ziemię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krwi nie będziecie jedli, wylejecie ją na ziemię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krwi nie wolno wam jeść, wylejecie ją na ziemię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krwi spożywać nie będziecie, lecz wylejecie ją na ziemię, tak jak się wylewa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że [nie obowiązuje nakaz skrapiania ołtarza krwią tych zwierząt], nie zjesz krwi. Wylejesz ją na ziemię jak wodę, [lecz nie musisz wypełnić przykazania przykrycia jej ziemią].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Лишень кров не їстимете, на землю виливайте її, як воду.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będziesz spożywał krwi; wylejesz ją na ziemię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krwi nie wolno wam jeść. Masz ją wylać na ziemię jak 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9:4&lt;/x&gt;; &lt;x&gt;30 3:17&lt;/x&gt;; &lt;x&gt;30 7:26-27&lt;/x&gt;; &lt;x&gt;30 17:10-14&lt;/x&gt;; &lt;x&gt;30 19:26&lt;/x&gt;; &lt;x&gt;50 12:23-24&lt;/x&gt;; &lt;x&gt;50 15:23&lt;/x&gt;; &lt;x&gt;510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2024-04-30T07:21:41Z</dcterms:modified>
</cp:coreProperties>
</file>