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poszerzy twoją granicę, jak ci zapowiedział, a ty powiesz: Niech spożyję mięsa! – bo akurat będziesz miał chęć* – to możesz spożywać mięso, ile tylko zapragniesz.**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poszerzy twoje granice, tak jak ci zapowiedział, a ty powiesz sobie: Niech skosztuję mięsa! — bo będziesz miał na to chęć — to możesz je spożywać, ile tylko zapragniesz!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poszerzy twoją granicę, tak jak ci zapowiedział, a powiesz: Będę jadł mięso, ponieważ twoja dusza pragnie jeść mięso, to możesz go spożyć tyle, ile tylko zapragnie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rozszerzy Pan, Bóg twój, granicę twoję, jakoć powiedział, i rzekłbyś: Będę jadł mięso, przeto że pożąda dusza twoja jeść mięsa; według wszystkiej żądności duszy twojej będziesz jadł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rozprzestrzeni JAHWE Bóg twój granice twoje, jakoć powiedział, a będziesz chciał jeść mięsa, którego pragnie dusza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rozszerzy twe granice, jak ci przyrzekł, a ty powiesz sobie: Chcę jeść mięso, gdy dusza twoja zapragnie jeść mięso, możesz jeść mięso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poszerzy twoje granice, jak ci obiecał, a ty powiesz: Chcę jeść mięso! - gdyż dusza twoja pragnie jeść mięso - możesz jeść mięso, ile tylko zapragnie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Pan, twój Bóg, rozszerzy twoje granice, jak ci zapowiedział, a ty powiesz: Chcę jeść mięso, ponieważ zapragnie twoja dusza jeść mięso, to według pragnienia twojej duszy będziesz mógł jeść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powiększy obszar twojego kraju, jak ci to obiecał, a ty powiesz sobie: «Chcę jeść mięso», bo będziesz miał chęć na mięso, możesz jeść mięso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Bóg, Jahwe, poszerzy twoje granice, jak ci to zapowiedział, a ty pomyślisz sobie: ”Zjadłbym mięsa”, bo będziesz miał chęć na mięso możesz jeść mięsa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poszerzy twoje granice, tak jak obiecał ci, i powiesz: Chcę zjeść mięso! - bo z całej siły zapragniesz mięsa, możesz wtedy zjeść mięso zaspokajając swoje pragnienie jedzenia mięsa.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Господь Бог твій розширить твої границі так як тобі сказав і скажеш: Їм мясо, доки забажає твоя душа їсти мясо, за всім бажанням твоєї душі їстимеш мясо.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WIEKUISTY, twój Bóg, rozszerzy twoją granicę, jak ci przyrzekł, a ty byś powiedział: Chciałbym spożywać mięso dlatego, że twoja dusza zapragnie spożywać mięsa możesz spożywać mięsa ile tylko zapragnie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rozszerzy twoje terytorium, tak jak ci obiecał, i ty powiesz: ʼNiechże sobie zjem mięsaʼ, gdyż twoja dusza gorąco zapragnie jeść mięso, to ilekroć dusza twoja gorąco tego zapragnie, możesz jeść mięso.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twoja dusza zapragnie zjeść mięsa.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całym  pragnieniu  twojej  duszy możesz jeść mięso.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2024-04-30T03:41:19Z</dcterms:modified>
</cp:coreProperties>
</file>