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wrogom* i zobaczysz konia i rydwan, lud** większy od ciebie, to nie bój się ich, gdyż jest z tobą JAHWE, twój Bóg, Ten, który cię wywiódł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 swoim wrogom i zobaczysz konie i rydwany, wojsko liczniejsze od ciebie, to nie bój się, gdyż jest z tobą JAHWE, twój Bóg, Ten,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wyruszysz na wojnę przeciw swoim wrogom i zobaczysz konie, rydwany i lud liczniejszy od ciebie, nie bój się ich,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JAHWE, twój Bóg, który cię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ruszysz na wojnę przeciw nieprzyjaciołom twoim, a obaczysz konie, i wozy, i lud większy nad cię, nie bój się ich; bo Pan, Bóg twój, z tobą jest,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ruszysz na wojnę przeciw nieprzyjaciołom twoim, a ujźrzysz jezdne i wozy, i więtsze, niż byś ty miał, nieprzyjacielskiego wojska mnóstwo, nie będziesz się ich bał: bo JAHWE Bóg twój jest z tobą, który cię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udasz na wojnę przeciw twemu wrogowi, a zauważysz, że koni, rydwanów i ludzi jest tam więcej niż u ciebie, nie lękaj się ich, gdyż z tobą jest Pan,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przeciwko swoim nieprzyjaciołom i zobaczysz, że koni, wozów wojennych i wojska jest u nich więcej niż u ciebie, to nie bój się ich, gdyż jest z tobą Pan,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przeciwko twemu nieprzyjacielowi i zobaczysz, że konie, rydwany bojowe i lud jest liczniejszy niż ty, wówczas nie lękaj się ich, gdyż JAHWE, twój Bóg, który wyprowadził cię z ziemi egipskiej,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 swoim wrogom i zobaczysz konie, rydwany i lud potężniejszy od ciebie, nie lękaj się go, gdyż z tobą jest JAHWE, twój Bóg,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 twoim wrogom, a zobaczysz konie, wozy i lud liczniejszy od ciebie, nie bój się ich, bo z tobą jest twój Bóg, Jahwe,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wyruszysz na wojnę przeciwko twoim wrogom i zobaczysz konie i rydwany, lud, [który wydaje się] liczniejszy od ciebie, nie bój się ich. Bo słowo Boga, twojego Boga, który cię wywiódł z ziemi Micrajim, jest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вийдеш на війну проти твоїх ворогів і побачиш коня і вершника і нарід численніший від тебе, не бійся їх, бо з тобою Господь Бог твій, що вивів тебе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 twojemu wrogowi i zobaczysz konie, wozy oraz lud liczniejszy od siebie nie obawiaj się ich; gdyż WIEKUISTY, twój Bóg, który cię wyprowadził z ziemi Micraim,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będziesz wyruszał do bitwy przeciwko swoim nieprzyjaciołom i zobaczysz konie oraz rydwany wojenne, lud liczniejszy od ciebie, nie lękaj się ich, bo z tobą jest JAHWE, twój Bóg, który cię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Mss: przeciw swojemu wrogowi.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2024-05-03T18:27:43Z</dcterms:modified>
</cp:coreProperties>
</file>