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wam daję; daję wam go inaczej niż daje świat. Nie ulegajcie trwodze,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daję wam; daję wam nie tak, jak daje świat. Niech się nie trwoży wasze serce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zostawuję wam, pokój on mój daję wam; nie jako daje świat, ja wam daję; niechże się nie trwoży serce wasze,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zostawuję wam, pokój mój daję wam: nie jako dawa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mój daję wam. Nie tak jak daje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wam; nie jak świat daje, Ja wam daję. Niech się nie trwoży serce wasze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Mój pokój wam daję. Nie tak, jak świat daje, Ja wam daję. Niech się nie trwoży wasze serce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Pozostawiam wam pokój, obdarzam was moim pokojem. Ale Ja nie obdarzam was w taki sposób, jak czyni to świat. Nie pozwólcie, aby wasze serca były wstrząśnięte i 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 zostawiam, mój pokój wam daję. Ja nie tak wam daję, jak daje świat. Niech się nie trwoży serce wasze, 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wam! Nie tak, jak świat daje, ja wam go daję. Odwagi!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pokój mój wam daję. Ja daję go wam nie jak świat daje. Niech się nie trwoży serce wasze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залишаю вам, мій мир даю вам. Не так, як світ дає, я даю вам. Хай не тривожиться ваше серце і не жахається.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puszczam od siebie wam, pokój ten mój własny daję wam; nie z góry tak jak ten naturalny ustrój światowy daje, ja daję wam. Nie niech jest mącone wasze serce ani nie niech lęka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pozostawiam, mój pokój wam daję; nie taki jak daje świat, ja wam daję; niech nie wpada w zamęt wasze serce, ani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zostawiam wam szalom - daję wam mój szalom. Nie daję tak, jak daje świat. Nie pozwalajcie się ponosić nerwom i strachowi.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pokój, daję wam mój pokój. Nie daję go wam tak, jak go daje świat. Niech wasze serca się nie trapią ani nie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mój pokój i daję go wam. Nie jest to pokój, jaki oferuje świat, ale pokój pochodzący ode Mnie. Niech więc wasze serca nie drżą ze strachu i niech się nie 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2024-04-28T06:09:05Z</dcterms:modified>
</cp:coreProperties>
</file>