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gdy jeszcze byliście niewolnikami grzechu, całym sercem poszliście za tego rodzaju nauką, z którą was też zapoznano,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gdy byliście sługami grzechu, usłuchaliście z serca wzoru tej nauki, której się poddaliście;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bywszy sługami grzechu, usłuchaliście z serca sposobu onej nauki, którejście się poddali.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Bogu, żeście byli niewolnikami grzechu, aleście posłuszni byli z serca tego sposobu nauki, do którego podani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niech będą Bogu za to, że gdy byliście niewolnikami grzechu, daliście z serca posłuch nakazom tego nauczania, któremu was poddano,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że wy, którzy byliście sługami grzechu, przyjęliście ze szczerego serca zarys tej nauki, której zostaliście przekazani,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niech będzie Bogu za to, że byliście niewolnikami grzechu, a staliście się z serca posłuszni względem tego wzoru nauki, któremu zostaliście powierzeni.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choć byliście niewolnikami grzechu, okazaliście szczere posłuszeństwo tej nauce, która została wam przekazana.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[niech będą] dzięki, że byliście niewolnikami grzechu, a staliście się z serca posłuszni temu rodzajowi nauki, który został wam przekazany;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 jednak, że chociaż byliście niewolnikami grzechu, całym sercem podporządkowaliście się zasadom tej nauki, która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to, że - będąc niegdyś niewolnikami grzechu - okazaliście płynące z serca posłuszeństwo nauce, która stała się wzorem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Дякувати Богові, що були ви рабами гріха, але послухали серцем ту науку, якій віддалися.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że byliście sługami grzechu, a teraz z serca ulegacie względem przekazanego wam wzoru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Bożą wy, którzyście byli kiedyś niewolnikami grzechu, z serca okazaliście posłuszeństwo tego rodzaju nauczaniu, z którym się zetknęliście;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Bogu niech będą dzięki, że wy, którzy byliście niewolnikami grzechu, staliście się z serca posłuszni tej formie nauki, której zostaliście przekazani.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to, że chociaż kiedyś byliście niewolnikami grzechu, całym sercem przyjęliście przekazaną wam Bożą naukę.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2024-04-28T17:02:24Z</dcterms:modified>
</cp:coreProperties>
</file>