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nadciągnął Aram-Darmeszek, aby pomóc Hadadezerowi, królowi Soby, Dawid pobił u Aramejczyków dwadzieścia dwa tysiące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2024-04-29T08:39:55Z</dcterms:modified>
</cp:coreProperties>
</file>