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 króla Tyru, wiadomość tej treści: Jak postąpiłeś z moim ojcem Dawidem, gdy przysłałeś mu cedry na budowę jego pałacu, tak teraz postąp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odliczył Salomon siedemdziesiąt tysięcy mężczyzn do noszenia ciężarów i osiemdziesiąt tysięcy mężczyzn do ciosania na górze, a nad nimi —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Salomon siedmdziesiąt tysięcy mężów, co nosili ciężary, a ośmdziesiąt tysięcy mężów, którzy rąbali drzewo na górze a do nich przystawów 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siedmdziesiąt tysięcy mężów, co na ramionach nosili, a ośmdziesiąt tysięcy tych, co kamienie w górach łamali, i przystawów ich 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potem Salomon siedemdziesiąt tysięcy mężczyzn do dźwigania i osiemdziesiąt tysięcy do wydobywania kamienia w górach, a nadzorców nad nimi -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Salomon do Churama, króla Tyru, takie poselstwo: Tak jak postąpiłeś z Dawidem, moim ojcem, że przysłałeś mu drzewa cedrowego, aby mógł zbudować sobie pałac, w którym by mieszkał, postąp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do Churama, króla Tyru, wiadomość: Tak jak zrobiłeś dla Dawida, mojego ojca, posyłając mu cedry, aby wybudował dla siebie dom i w nim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zwrócił się z prośbą do króla Tyru, Hirama: „Przychyliłeś się do prośby mego ojca Dawida i wysłałeś mu drewno cedrowe, kiedy budował swój pałac, aby w nim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Salomon do Chirama, króla Tyru, z prośbą: - Postąp ze mną tak, jak postąpiłeś z ojcem moim Dawidem, gdyś mu przysłał drzewo cedrowe, aby mógł wybudować sobie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післав до Хірама царя Тира, кажучи: Так як ти зробив з Давидом моїм батьком і ти післав йому кедри, щоб збудував собі дім, щоб жити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odliczył siedemdziesiąt tysięcy mężów – tragarzy i osiemdziesiąt tysięcy mężów, którzy kopalina górze, i do nich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Salomon siedemdziesiąt tysięcy mężczyzn jako tragarzy oraz osiemdziesiąt tysięcy mężczyzn do wyciosywania kamieni w górach, a nadzorców nad nimi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2024-04-28T02:28:05Z</dcterms:modified>
</cp:coreProperties>
</file>