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wykorzystanego w pracach związanych z miejscem świętym, pochodzącego z ofiar kołysanych, było dwadzieścia dziewięć talentów i siedemset trzydzieści sykli,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Całego złota zużytego na wykonanie wszelkich robót świątyni — złota z darów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 talentów i siedemset trzydzieści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wynałożonego na samą robotę, na wszystką robotę świątnicy, które złoto było podarkowe, było dziewięć i dwadzieścia talentów, siedem set i trzydzieści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złota, które wydano na budowanie świątnice i które ofiarowano w podarzech, dwadzieścia i dziewięć talentów było, i siedm set i trzydzieści syklów na wagę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zaś złota z ofiar, złożonych gestem kołysania, zużyli na roboty przy budowie przybytku dwadzieścia dziewięć talentów i siedemset trzydzieści syklów,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na wykonanie wszystkich robót wokoło świątyni - a złoto to pochodziło z darów - było dwadzieścia dziewięć talentów i siedemset trzydzieści sykli,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do wykonania wszystkich prac wokół świętego przybytku zużyto dwadzieścia dziewięć talentów i siedemset trzydzieści sykli złota pochodzącego z darów złożonych gestem kołysania,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wszystkich robót związanych ze świętym mieszkaniem użyto w sumie dwadzieścia dziewięć talentów i siedemset trzydzieści syklów - według miary sykla świątynnego - złota pochodzącego z dobrowolnych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ogólna ilość złota, zużytego na wykonanie wszelkich robót przy [Przybytku] świętym - złota z dobrowolnych darów - wynosiła: dwadzieścia dziewięć talentów i siedemset trzydzieści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złoto użyte do robót we wszystkich świętych pracach, złoto [przekazane jako] dar kołysania, ważyło dwadzieścia dziewięć talentów i siedemset trzydzieści szekli według świątynnego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для жертівника додаток, діло мережене під огнищем, під ним до його половини. І поклав на ньому чотири мідяні перстені з чотирьох сторін додатку жертівника, широкі для носил щоб носити ними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potrzebnego do dzieła na całą robotę świętego miejsca, tego złota złożonego w darze było dwadzieścia dziewięć talentów i siedemset trzydzieści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do pracy we wszelkim dziele na rzecz świętego miejsca i które pochodziło ze złota stanowiącego ofiarę kołysaną, było dwadzieścia dziewięć talentów i siedemset trzydzieści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2024-05-03T16:12:41Z</dcterms:modified>
</cp:coreProperties>
</file>