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On sercem i potężny siłą;* któż Mu się oprze i wyjdzie cało?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sercem i potężny siłą. Któż mógłby Mu się oprzeć i wyjść z tego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potężną siłę. Kto mu się sprzeciwił i powodziło mu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sercem, i mocny siłą; któż użył pokoju, stawiwszy się mu upornie?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 i mocny siłą: kto się mu sprzeciwił, a miał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mądry, a potężny mocą. Któż Mu się sprzeciwi, a 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wielką moc; któż mu się oprze i wyjdzie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i potężny. Czy ktoś, sprzeciwiając się Mu, będzie szczęśliwy?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mądry i potężny w mocy, któż Mu się sprzeciwi i pozostanie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mądre i siła potężna, kto zdoła Mu się przeciwstawić i ocalić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мудрий умом, сильний і великий. Хто твердо ставши перед Ним остався?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jest wszechmądrej myśli oraz przemożnej potęgi. Kto kiedy Mu się sprzeciwił, a potem wyszedł nietknięty?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mądry jest sercem i silny mocą. Któż może być wobec niego uparty, a nie ponieść 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2024-04-27T22:21:32Z</dcterms:modified>
</cp:coreProperties>
</file>