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odlewowi*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9:12&lt;/x&gt;;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2024-04-30T20:52:14Z</dcterms:modified>
</cp:coreProperties>
</file>