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Ebed-Melek ludzi pod rozkazy i udał się do domu królewskiego, do (pomieszczenia) pod skarbcem, i wziął stamtąd zużyte łachmany i zużyte szmaty, i spuścił je Jeremiaszowi do cysterny na sznurach.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wziął zatem ludzi i udał się najpierw do pałacu królewskiego. Stamtąd, z pomieszczenia pod skarbcem, wziął zużyte ubrania i szmaty, a następnie spuścił je Jeremiaszowi do cysterny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Ebedmelek tych mężczyzn ze sobą, wszedł do domu króla pod skarbnicę i zabrał stamtąd stare, podarte łachmany i zbutwiałe szmaty, które spuścił na sznurach do Jeremiasza,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Ebedmelech onych mężów z sobą, i wszedł do domu królewskiego pod skarbnicę, i nabrał stamtąd starych szmacisk podartych, szmacisk, mówię, zbótwiałych, które spuścił do Jeremijasza do onego dołu po powrozach.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z sobą Abdemelech męże, wszedł do domu królewskiego, który był pod komorą, i wziął zonąd wiotche chusty i stare, które już były zbutwiały, i spuścił je do Jeremiasza w studnią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zabrał ludzi ze sobą, poszedł do domu królewskiego, do zapasowej szatni, wziął stamtąd podartą odzież oraz znoszone szaty i spuścił je na linach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Ebedmelech ze sobą ludzi i udał się do pałacu królewskiego, do pomieszczenia pod skarbcem i wziął stamtąd łachmany ze znoszonych i podartych szat i spuścił je na powrozach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Ebedmelek zabrał ze sobą ludzi i udał się do domu królewskiego, do miejsca poniżej skarbca. Stamtąd wziął szmaty z podartej i znoszonej odzieży i spuścił je Jeremiaszowi do cysterny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wziął ze sobą tych ludzi, wszedł do magazynu pałacu królewskiego, zabrał stamtąd stare ubrania i na sznurach spuścił je Jeremiaszowi do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Ebed-Melek zabrał więc z sobą ludzi i przyszedłszy do pałacu królewskiego, do szatni skarbca, zabrał stamtąd [kawałki] starej, znoszonej odzieży i stare szmaty, po czym spuścił je na sznurze Jeremiaszowi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Авдемелех взяв чоловіків і ввійшов в дім царя в підземелля і взяв звідти старі лахміття і старі шнури і скинув їх до Єремії до 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Ebed–Melek zabrał ze sobą tych ludzi, wszedł do domu królewskiego, pod skarbiec, i nabrał stamtąd podartych oraz znoszonych szmat oraz spuścił je na powrozach do Jeremjasza, do tej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Ebed-Melech wziął ze sobą mężczyzn i wszedł do domu króla pod skarbiec, i wziął stamtąd podarte łachmany i znoszone szaty, i spuścił je na powrozach Jeremiaszowi do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2024-04-28T20:57:09Z</dcterms:modified>
</cp:coreProperties>
</file>