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wodą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postępowali według uporu swego serca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Baalami, jak ich nauczyli ich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za uporem serca swego i za Baalem, czego ich nauczyli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chodzili za nieprawością serca swego i za Baalim, czego się nauczyli od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dam im - narodowi temu - za pokarm piołun i za napój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nakarmię ich, to jest ten lud, piołunem i napoję ich wodą zatrutą,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dam im – temu ludowi – do jedzenia piołun i do picia zatrutą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dam temu ludowi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Ja karmić ich będę (lud ten) piołunem i dam im pić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Ізраїля: Ось Я годую їх клопотами і напою їх водою жовчі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ich nakarmię – ten lud – piołunem, a napoję ich zatrutą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w uporze swego serca i za wizerunkami Baala, czego ich nauczyli ich ojcowie,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2024-04-25T01:03:53Z</dcterms:modified>
</cp:coreProperties>
</file>