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należy rodzina Libnitów i rodzina Szimeitów –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należą rodziny Libnitów i Szimeitów —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Libnitów i rodzina Szimeitów.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Gersona familija Lobnicka, i familija Semeicka; teć są familije Gersonowe.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Gersona były dwie familie, Lebnicka i Semejska: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pochodzą rodziny Libnitów i Szimeitów; to są właśnie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Libnitów i rodzina Szimeitów;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pochodziły rody Libnitów i Szimeitów. To są właśnie rody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ród Libnitów i ród Szimeitów. Są to rody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Libnitów i Szimitów; należą one zatem do rodu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Gerszona obejmował rodzinę Liwnitów i rodzinę Szimitów - to są rodziny Gerszonitów.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Ґедсона: племя Ловені і племя Семеї. Це племена Ґедсона.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 oraz rodzina Szymei;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Gorszona wywodziła się rodzina Libnitów i rodzina Szimeitów. To były rodziny Gerszonitów.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2024-04-29T11:26:37Z</dcterms:modified>
</cp:coreProperties>
</file>