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(że)* zamknął Jana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dołożył i to do wszystkich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zamknął Jana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i to do wszystkich i zamknął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osadził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i to nade wszystko, iż wsadził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też to nad wszytko i zamknął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tego wszystkiego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 do wszystkiego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wszystkiego dodał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 do nich i to, że wtrącił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całego zła dodał jeszcze to: zamknął Jana w wiezieniu.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Herod potem dodał jeszcze jeden: wtrącił Jana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dorzucił i to do wszystkich: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всього додав ще й те, що замкнув Івана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istoty i to właśnie (:) zależnie na wszystkich sprawach (:) z góry zamknął na klucz Ioannesa w 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dołożył do wszystkich i to, że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Herod dodał do tamtych rzeczy i to, że zamknął Jochanana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tych czynów dodał jeszcze ten: zamknął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późniejszym czasie król jeszcze dalej posunął się w swoim grzechu i uwięził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że, &lt;x&gt;490 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3:24&lt;/x&gt;; &lt;x&gt;470 1:1-17&lt;/x&gt;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2024-04-29T18:13:33Z</dcterms:modified>
</cp:coreProperties>
</file>