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z nich został oczyszczony jeśli nie Naaman Syryjczyk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trędowatych w Izraelu za proroka Elizeusza, a żaden z nich nie został oczyszczony, tylko Naaman – Syryjczyk.*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trędowaci byli w Izraelu za Elizeusza proroka i żaden (z) nich oczyszczony został, jeśli nie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(z) nich został oczyszczony jeśli nie Naaman Syryjczyk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2024-05-01T10:01:14Z</dcterms:modified>
</cp:coreProperties>
</file>