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człowieka, który jeśli nie wysłuchałby, cokolwiek jeśli miałby wygłosić ― prorok w ― imieniu Mym, Ja wymierzę sprawiedliwość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 rozliczę każdego, kto nie posłucha moich słów, które oznajmi on w moim imieniu.*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rozliczę każdego, kto nie posłucha moich słów, które ten prorok oznajmi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ktoś nie będzie posłuszny moim słowom, które będzie on mówić w moim imieniu, zażądam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zdania 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ktobykolwiek nie był posłuszny słowom moim, które on mówić będzie w imię moje, Ja tego szukać będę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słów jego, które będzie mówił w imię moje, słuchać nie chciał, ja zemścicielem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będzie słuchać moich słów, które on wypowie w moim imieniu, Ja od niego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 nie usłucha moich słów, które on mówić będzie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nie usłucha Moich słów, które będzie wypowiadał w Moim imieniu, to Ja będę tego dochodził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posłucha moich słów, które on powie w imię moje, od tego człowieka zażądam zdania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ktokolwiek nie usłuchał moich słów, które on poda w Imię moje, od tego Ja sam zażądam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wtedy, jeżeli ktokolwiek nie posłucha Moich słów, którymi on przemówi w Moje Imię, ukarzę go [śmiercią z nieba].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людина, яка не послухається його слів, які скаже пророк в моє імя, Я пімщу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ktokolwiek nie usłucha Moich słów, które będzie wypowiadał w Moim Imieniu tego Ja pomszczę na 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tego, kto nie będzie słuchał moich słów, które on będzie mówił w moim imieniu, zażądam zdania sprawy.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2024-04-30T01:42:55Z</dcterms:modified>
</cp:coreProperties>
</file>