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jej bezpodstawne zarzuty, i wytoczy przeciw niej (oskarżenia okrywające ją) złą sławą, i powie: Pojąłem tę kobietę, lecz gdy zbliżyłem się do niej, nie stwierdziłem u niej dziewictwa,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zacznie ją bezpodstawnie zniesławiać, zarzucając, że ożenił się kobietą, z którą obcując stwierdził, że nie była dziewicą,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sprawi, że będą o niej mówić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źle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zniesławi jej imię, mówiąc: Pojąłem tę żonę, lecz gdy obcowałem z nią, nie stwierdziłem u niej dziewictwa;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dałby przyczynę, aby mówiono o niej, i wprowadziłby na nię złą sławę, mówiąc; Pojąłem tę żonę, a wszedłszy do niej, nie znalazłem jej panną: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szukałby przyczyn, dla których by ją opuścił, zarzucając jej złą sławę, i rzekłby: Pojąłem tę żonę i wszedszy do niej, nie nalazłem ją panną,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zarzucając jej złe czyny, i zniesławi ją, mówiąc: Poślubiłem tę kobietę, a zbliżywszy się do niej, nie znalazłem u niej oznak dziewictwa,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wytoczy przeciwko niej ubliżające zarzuty, i zniesławi ją, mówiąc: Pojąłem tę kobietę za żonę, lecz gdy złączyłem się z nią, stwierdziłem, że nie była dziewicą,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jej niesłuszny zarzut oraz zniesławi ją, mówiąc: Pojąłem tę kobietę, zbliżyłem się do niej i nie znalazłem u niej znaku dziewictwa.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posądzi o złe rzeczy oraz zniesławi jej imię, rozgłaszając: «Poślubiłem tę kobietę, lecz współżyjąc z nią, nie stwierdziłem u niej oznak dziewictwa»,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pomówi ją o złe rzeczy, tak że nadszarpnie jej dobre imię, mówiąc: ”Poślubiłem tę kobietę, lecz zbliżywszy się do niej nie stwierdziłem znaku dziewictwa”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 gorszące obwinienie przeciwko niej, i zniesławi ją, mówiąc [kłamliwie]: Poślubiłem tę kobietę, ale gdy mi się oddała, nie znalazłem dowodów jej dziewictwa,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накладе на неї образливі слова і рознесе її імя як погане і скаже: Я взяв цю жінку і, прийшовши до неї, не знайшов я її дівоцтва.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jej zarzucał zmyślone rzeczy; rozpuści o niej złą wieść i powie: Pojąłem tą kobietę, a gdy się do niej zbliżyłem, nie znalazłem u niej dziewictwa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zarzuci jej niechlubne czyny, i sprowadzi na nią złe imię, i powie: ʼOto kobieta, którą wziąłem, i zbliżyłem się do niej, a nie znalazłem u niej dowodu dziewictwaʼ,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2024-04-27T20:30:14Z</dcterms:modified>
</cp:coreProperties>
</file>