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Mnie,* Ja odpłacę w czasie, gdy zadrży ich noga. Bo bliski jest dzień ich klęski, pośpiesza ich przeznaczenie.**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 Ja odpłacę w czasie, gdy im zadrżą nogi, bo dzień ich klęski bliski i przeznaczenie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zemsta i odpłata; ich noga poślizgnie się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wyznaczonym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 Bliski bowiem jest dzień ich klęski, a ich przyszłość spieszy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Mojać jest pomsta i nagroda; czasu swego powinie się noga ich, ponieważ bliski jest dzień zginienia ich, a spieszą się przyszłe rzeczy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Mojać jest pomsta a ja oddam na czas, aby się powinęła noga ich: blisko jest dzień zginienia, i czasy się ku przybyciu kwapią.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odpłata i kara, w dniu, gdy się noga ich potknie. Nadchodzi bowiem dzień klęski, los ich gotowy,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do mnie należy, Ja odpłacę Do czasu, gdy zachwieje się noga ich. Gdyż bliski jest dzień klęski ich, I śpieszą się ich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zemsta i odpłata w dniu, gdy zachwieją się ich nogi, gdyż bliski jest dzień ich klęski, szybko przybliża się ich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będzie należeć pomsta i odpłata, gdy się ich noga poślizgnie, bo bliski już dzień ich klęski i szybko się zbliża ich zguba».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pomsta i odpłata w czasie, gdy ich noga chwiać się pocznie. Bo bliski już dzień ich zagłady, ich los się dopełnia.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Mnie należy karanie i Ja odpłacę w czasie, gdy pójdą na wygnanie z ich ziemi, bo bliski jest dzień ich klęski i spieszy się wszystko, co na nich ma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Віддам в день пімсти, в часі, коли спотикнеться їхня нога. Бо день їхньої погибелі близький, і є готовий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pomsta i odpłata; w czasie, gdy się będzie miała zachwiać ich noga; bo bliskim jest dzień ich nieszczęścia oraz spieszą się ich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jest moja i odpłata. W wyznaczonym czasie ich stopa będzie się poruszać niepewnie, gdyż dzień ich klęski jest bliski i śpieszą się przygotowane dla nich wydarzeniaʼ.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dniu pomsty, </w:t>
      </w:r>
      <w:r>
        <w:rPr>
          <w:rtl/>
        </w:rPr>
        <w:t>ליום</w:t>
      </w:r>
      <w:r>
        <w:rPr>
          <w:rtl w:val="0"/>
        </w:rPr>
        <w:t xml:space="preserve"> ; pod. G: w dniu pomsty odpłacę, ἐν ἡμέρᾳ ἐκδικήσεως ἀνταποδώσω.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12:19&lt;/x&gt;; &lt;x&gt;650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2024-04-28T19:48:05Z</dcterms:modified>
</cp:coreProperties>
</file>