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mówił,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zaznaczając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zaś, by zaznaczyć, jaką śmiercią ma umrzeć.*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mówił dając poznać, jaką śmiercią miał 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zaznaczając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by zaznaczyć,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dając znać,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mówił to, oznajmując, jaką śmiercią miał umrzeć.)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mówił to, oznajmując, jakową śmiercią miał umrzeć).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mówił, oznaczając,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powiedział, by zaznaczyć, jaką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dając poznać,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zaznaczyć, w jaki sposób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powiedział, aby wskazać, jaką śmiercią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dawał do zrozumienia, jaka śmierć go spotka.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wam. Jeśli ziarno pszenicy nie zostanie wrzucone w ziemię i nie umrze, zostanie samo, jeśli zaś umrze, przyniesie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Говорив це, зазначуючи, якою смертю мав умерти.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zaś powiadał oznaczając sygnałem od bogów którą śmiercią przedtem miał planowo obecnie odumierać.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 dając znak,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wskazać, jakiego rodzaju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w tym celu, żeby wskazać,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 podniesieniu, dał im do zrozumienia, w jaki sposób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2024-04-19T11:33:19Z</dcterms:modified>
</cp:coreProperties>
</file>