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sprzeczać między sobą i mówić: Jak On może nam dać do spożycia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sprzeczali się między sobą i mówili: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Wadzili się tedy Żydowie między sobą, mówiąc: Jakoż ten może nam dać ciało swoje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Swarzyli się tedy Żydowie między sobą, mówiąc: Jakoż nam ten może dać ciało swe ku jedzeniu?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między sobą Żydzi, mówiąc: Jak on może nam dać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sprzeczali się Żydzi między sobą, mówiąc: Jakże Ten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Spierali się więc z sobą Żydzi: Jak może On dać nam swoje ciało do zjedzenia?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zaczęli się sprzeczać między sobą, pytając: „Jak On może nam dać swoje ciało do jedzenia?”.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rozprawiali między sobą, mówiąc: „Jak On może nam dać swoje ciało do zjedzenia!?”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zaczęli się ze sobą sprzeczać: - Jakże on może dać nam swoje ciało do jedzenia?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im powiedział: - Zaprawdę, zaprawdę, powiadam wam: Jeżeli nie będziecie spożywali ciała Syna Człowieczego i nie będziecie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Сперечалися між собою юдеї, кажучи: Як може він дати нам спожити своє тіло?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istotnie do wzajemnych Judajczycy powiadając: Jakże może ten właśnie nam dać to mięso swoje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sprzeczali się ze sobą, mówiąc: Jakże ten może nam dać zjeść swoją cielesną naturę?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rozprawiali między sobą, mówiąc: "Jakże człowiek ten może dać nam swoje ciało do jedzenia?".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ze sobą spierać, mówiąc: ”Jak ten człowiek może nam dać do jedzenia swoje ciało?”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słuchający Go zaczęli się między sobą sprzeczać: —Jak on może dać nam do jedzenia swoje ciało?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2024-04-26T03:33:24Z</dcterms:modified>
</cp:coreProperties>
</file>