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przekazał Pawłowi: Pretorzy przysłali polecenie, że macie być zwolnieni.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strażnik więzienia oznajmił Pawłowi: Pretorzy przysłali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polecenie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was wypuścić. Teraz więc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stróż więzienia te słowa Pawłowi, iż hetmani posłali, abyście byli wypuszczeni: teraz tedy wyszedłszy,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te słowa stróż ciemnice Pawłowi: Iż urząd posłał, abyście byli wypuszczeni: teraz tedy, wyszedszy,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Pawłowi ten rozkaz: Pretorzy przysłali, aby was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zaś oznajmił te słowa Pawłowi: Pretorzy przysłali polecenie, że macie być zwolnieni; przeto wyjdźcie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te słowa Pawłowi. Powiedział: Strategowie przysłali polecenie, żeby was wypuścić. Wyjdźcie więc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powiadomił o tym Pawła. „Dowódcy - powiedział - nakazali mi, żebym was wypuścił z więzienia. Wyjdźcie więc teraz i spokojnie odejdźcie”.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Strażnik więzienia przekazał te słowa Pawłowi, [mówiąc]: „Władze przysłały tu, że macie zostać zwolnieni. Teraz zatem już wyjdźcie i idźcie w 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więzienia przekazał Pawłowi wiadomość, że dowódcy przysłali polecenie, by ich zwolnić. - Możecie więc wyjść - powiedział - i spokojnie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tę przekazał strażnik Pawłowi: ʼStrategowie nakazali was uwolnić, wyjdźcie więc teraz i idźcie w pokojuʼ.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темничний сторож переказав ці слова Павлові, що послали воєводи, аби вас відпустити. Тож вийдіть тепер та йдіть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strażnik oznajmił te słowa wobec Pawła: Urzędnicy wysłali, abyście zostali odprawieni; zatem teraz wyjdźcie oraz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powiedział Sza'ulowi: "Sędziowie przysłali wiadomość, aby was obu wypuścić. Wyjdźcie więc i idźcie w pokoju swoją drogą".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dozorca więzienny przekazał ich słowa Pawłowi: ”Urzędnicy miejscy wysłali ludzi, żebyście wy dwaj zostali zwolnieni. Teraz więc wyjdźcie i idźcie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—Sędziowie wydali rozkaz, żeby was uwolnić—powiedział strażnik do Pawła. —Idźcie więc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2024-04-17T14:55:35Z</dcterms:modified>
</cp:coreProperties>
</file>