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utrzymali się w ziemi Izraela. Ostali się tylko w Gazie, w 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utrzymali się w ziemi Izraela. Ostali się tylko w Gazie, w 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Anakitów nie został w ziemi synów Izraela; zostali tylko w Gazie, w Gat i w Azdodzie.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 nikt z Enakitów, w ziemi synów Izraelskich; tylko w Gazie, w Gad, i w Azdod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zostawił żadnego z pokolenia Enacim w ziemi synów Izraelowych, oprócz miast Gazy i Get, i Azotu, w których samych zostawieni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pozostali już w kraju Izraelitów, z wyjątkiem Gazy, Gat i 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uchowali się w ziemi izraelskiej; utrzymali się tylko w Gazie, w 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Anakitów nie pozostał w ziemi Izraelitów, a jedynie w Gazie, 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było już Anakitów w kraju Izraelitów, pozostali jedynie w Gazie, w Gat i 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już Anakitów w kraju Izraela, pozostali jedynie w Gazie, Get i 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оставили сини ізраїльські Енакіма, але лише оставили в Ґазі і в Ґеті і в Аседоті.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Enakitów nie pozostał na ziemi synów Israela; jedynie utrzymali się w Azie, w Gath i w 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Anakitów nie pozostał w ziemi synów Izraela. Pozostali tylko w Gazie, w Gat i w Aszdodzie.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2024-04-28T17:21:01Z</dcterms:modified>
</cp:coreProperties>
</file>