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z przemocą zostanie rzucony Babilon wielkie miasto i nie zostałoby znalezione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kamień, wielki jak młyński, i wrzucił do morza, mówiąc: W ten sposób, z rozmachem, zostanie rzucone wielkie miasto Babilon i już go nawet nie znajdą.*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jeden zwiastun silny kamień jak młyński wielki, i rzucił w morze mówiąc: Tak (z) rozmachem będzie rzucona, Babilon wielkie miasto, i nie zostanie znaleziona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(z) przemocą zostanie rzucony Babilon wielkie miasto i nie zostałoby znalezione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51:63-64&lt;/x&gt;; &lt;x&gt;330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2024-05-15T17:30:14Z</dcterms:modified>
</cp:coreProperties>
</file>