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uśmiercił Asaela,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jego brat Abiszaj zabili Abnera za to, że uśmiercił on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jego brat Abiszaj zabili Abnera za to, że on zabił ich brata Asahela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przeto iż on też był zabił Asaela, brata ich, w bitwie u Gabaona.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Joab i Abisaj, brat jego, zabili Abnera, dlatego że był zabił Asaela, brata ich, w Gabaon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jego brat, Abiszaj, zamordowali Abnera, gdyż przez niego umarł ich brat, Asahel, w bitwie koło Gibeonu.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zaś i Abiszaj, jego brat, zabili Abnera za to, że on pozbawił życia ich brata Asaela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Joab i Abiszaj, jego brat, zamordowali Abnera za to, że uśmiercił Asahela, ich brata, w bitwie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Joab i jego brat Abiszaj zabili Abnera za to, że zabił on Asaela, ich brata, podczas bitwy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Joab i Abiszaj, jego brat, zamordowali Abnera, ponieważ zabił brata ich, Asahela, podczas bitwy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Йоав же і його брат Авесса засідалися на Авеннира за те, що він забив Асаїла його брата в Ґаваоні на війні.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Joab i jego brat Abiszaj zamordowali Abnera, bo on zabił ich brata Asahela w walce pod Gibeonem.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Joab i Abiszaj, jego brat, zabili Abnera za to, że uśmiercił Asahela, ich brata, w bitwie pod Gibeonem.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2024-05-20T17:43:44Z</dcterms:modified>
</cp:coreProperties>
</file>